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62F23">
        <w:rPr>
          <w:rFonts w:ascii="Times New Roman" w:hAnsi="Times New Roman" w:cs="Times New Roman"/>
          <w:sz w:val="24"/>
          <w:szCs w:val="24"/>
        </w:rPr>
        <w:t>22.11.2024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52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462F23">
        <w:rPr>
          <w:rFonts w:ascii="Times New Roman" w:hAnsi="Times New Roman" w:cs="Times New Roman"/>
          <w:sz w:val="24"/>
          <w:szCs w:val="24"/>
        </w:rPr>
        <w:t>303</w:t>
      </w:r>
    </w:p>
    <w:p w:rsidR="002A65BB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="00707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 xml:space="preserve">утверждении изменений в </w:t>
      </w:r>
      <w:r w:rsidR="002A65BB">
        <w:rPr>
          <w:rFonts w:ascii="Times New Roman" w:hAnsi="Times New Roman" w:cs="Times New Roman"/>
          <w:b/>
          <w:sz w:val="24"/>
          <w:szCs w:val="24"/>
        </w:rPr>
        <w:t xml:space="preserve">схему </w:t>
      </w:r>
    </w:p>
    <w:p w:rsidR="002A65BB" w:rsidRDefault="002A65BB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территориального планирования </w:t>
      </w:r>
    </w:p>
    <w:p w:rsidR="002A65BB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«Город Людиново</w:t>
      </w:r>
    </w:p>
    <w:p w:rsidR="00494E56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Людиновский район</w:t>
      </w:r>
      <w:r w:rsidR="002E5438">
        <w:rPr>
          <w:rFonts w:ascii="Times New Roman" w:hAnsi="Times New Roman" w:cs="Times New Roman"/>
          <w:b/>
          <w:sz w:val="24"/>
          <w:szCs w:val="24"/>
        </w:rPr>
        <w:t>»</w:t>
      </w:r>
      <w:r w:rsidR="007079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52F36">
        <w:rPr>
          <w:rFonts w:ascii="Times New Roman" w:hAnsi="Times New Roman" w:cs="Times New Roman"/>
          <w:sz w:val="24"/>
          <w:szCs w:val="24"/>
        </w:rPr>
        <w:t xml:space="preserve"> </w:t>
      </w:r>
      <w:r w:rsidR="00C30132">
        <w:rPr>
          <w:rFonts w:ascii="Times New Roman" w:hAnsi="Times New Roman" w:cs="Times New Roman"/>
          <w:sz w:val="24"/>
          <w:szCs w:val="24"/>
        </w:rPr>
        <w:t>Градостроительн</w:t>
      </w:r>
      <w:r w:rsidR="002A65BB">
        <w:rPr>
          <w:rFonts w:ascii="Times New Roman" w:hAnsi="Times New Roman" w:cs="Times New Roman"/>
          <w:sz w:val="24"/>
          <w:szCs w:val="24"/>
        </w:rPr>
        <w:t>ым</w:t>
      </w:r>
      <w:r w:rsidR="00C30132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2A65BB">
        <w:rPr>
          <w:rFonts w:ascii="Times New Roman" w:hAnsi="Times New Roman" w:cs="Times New Roman"/>
          <w:sz w:val="24"/>
          <w:szCs w:val="24"/>
        </w:rPr>
        <w:t>ом</w:t>
      </w:r>
      <w:r w:rsidR="00C30132">
        <w:rPr>
          <w:rFonts w:ascii="Times New Roman" w:hAnsi="Times New Roman" w:cs="Times New Roman"/>
          <w:sz w:val="24"/>
          <w:szCs w:val="24"/>
        </w:rPr>
        <w:t xml:space="preserve">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C32097">
        <w:rPr>
          <w:rFonts w:ascii="Times New Roman" w:hAnsi="Times New Roman" w:cs="Times New Roman"/>
          <w:sz w:val="24"/>
          <w:szCs w:val="24"/>
        </w:rPr>
        <w:t xml:space="preserve">ст.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</w:t>
      </w:r>
      <w:r w:rsidR="00B4382C">
        <w:rPr>
          <w:rFonts w:ascii="Times New Roman" w:hAnsi="Times New Roman" w:cs="Times New Roman"/>
          <w:sz w:val="24"/>
          <w:szCs w:val="24"/>
        </w:rPr>
        <w:t>ом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B401F5">
        <w:rPr>
          <w:rFonts w:ascii="Times New Roman" w:hAnsi="Times New Roman" w:cs="Times New Roman"/>
          <w:sz w:val="24"/>
          <w:szCs w:val="24"/>
        </w:rPr>
        <w:t xml:space="preserve">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2A65BB" w:rsidRPr="00423C25" w:rsidRDefault="002A65BB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2A65BB" w:rsidRPr="00423C25" w:rsidRDefault="002A65BB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</w:t>
      </w:r>
      <w:r w:rsidR="002A65BB">
        <w:rPr>
          <w:rFonts w:ascii="Times New Roman" w:hAnsi="Times New Roman" w:cs="Times New Roman"/>
          <w:sz w:val="24"/>
          <w:szCs w:val="24"/>
        </w:rPr>
        <w:t>схему территориального планирования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="00B4382C">
        <w:rPr>
          <w:rFonts w:ascii="Times New Roman" w:hAnsi="Times New Roman" w:cs="Times New Roman"/>
          <w:sz w:val="24"/>
          <w:szCs w:val="24"/>
        </w:rPr>
        <w:t>этике (</w:t>
      </w:r>
      <w:r>
        <w:rPr>
          <w:rFonts w:ascii="Times New Roman" w:hAnsi="Times New Roman" w:cs="Times New Roman"/>
          <w:sz w:val="24"/>
          <w:szCs w:val="24"/>
        </w:rPr>
        <w:t>В.В.Лаз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1C1B10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7CE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939" w:rsidRDefault="00DA6939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6939" w:rsidSect="00B4382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05028"/>
    <w:rsid w:val="00014A7C"/>
    <w:rsid w:val="000A539F"/>
    <w:rsid w:val="000E048C"/>
    <w:rsid w:val="00101AF6"/>
    <w:rsid w:val="00134AF7"/>
    <w:rsid w:val="00171C67"/>
    <w:rsid w:val="00197A01"/>
    <w:rsid w:val="001C1B10"/>
    <w:rsid w:val="001C77C9"/>
    <w:rsid w:val="001D19C6"/>
    <w:rsid w:val="00246950"/>
    <w:rsid w:val="00277CD0"/>
    <w:rsid w:val="002A65BB"/>
    <w:rsid w:val="002B24C4"/>
    <w:rsid w:val="002E5438"/>
    <w:rsid w:val="003306D0"/>
    <w:rsid w:val="00335314"/>
    <w:rsid w:val="003500EA"/>
    <w:rsid w:val="003527F2"/>
    <w:rsid w:val="00354B17"/>
    <w:rsid w:val="003B5540"/>
    <w:rsid w:val="00423C25"/>
    <w:rsid w:val="00452F36"/>
    <w:rsid w:val="00457433"/>
    <w:rsid w:val="00462F23"/>
    <w:rsid w:val="00470DDD"/>
    <w:rsid w:val="00481073"/>
    <w:rsid w:val="00494E56"/>
    <w:rsid w:val="004F3A3B"/>
    <w:rsid w:val="005508E7"/>
    <w:rsid w:val="00550DBB"/>
    <w:rsid w:val="00562C05"/>
    <w:rsid w:val="0058566A"/>
    <w:rsid w:val="005E78C0"/>
    <w:rsid w:val="005F1582"/>
    <w:rsid w:val="005F6741"/>
    <w:rsid w:val="00612B3D"/>
    <w:rsid w:val="00612F06"/>
    <w:rsid w:val="00622F5D"/>
    <w:rsid w:val="006802C1"/>
    <w:rsid w:val="006B25C8"/>
    <w:rsid w:val="007079B6"/>
    <w:rsid w:val="00737531"/>
    <w:rsid w:val="007467EC"/>
    <w:rsid w:val="00754460"/>
    <w:rsid w:val="00766BF3"/>
    <w:rsid w:val="007C0628"/>
    <w:rsid w:val="007D7BBB"/>
    <w:rsid w:val="007E4EE2"/>
    <w:rsid w:val="00893CEC"/>
    <w:rsid w:val="008B19A9"/>
    <w:rsid w:val="00922036"/>
    <w:rsid w:val="00951E67"/>
    <w:rsid w:val="0096069E"/>
    <w:rsid w:val="009A35FD"/>
    <w:rsid w:val="009B7503"/>
    <w:rsid w:val="009D43C5"/>
    <w:rsid w:val="00A31C37"/>
    <w:rsid w:val="00A3519D"/>
    <w:rsid w:val="00A527C1"/>
    <w:rsid w:val="00AA0F8B"/>
    <w:rsid w:val="00AB1C46"/>
    <w:rsid w:val="00AB2EAB"/>
    <w:rsid w:val="00AD3BB9"/>
    <w:rsid w:val="00B03895"/>
    <w:rsid w:val="00B06F5E"/>
    <w:rsid w:val="00B401F5"/>
    <w:rsid w:val="00B4382C"/>
    <w:rsid w:val="00C00AAA"/>
    <w:rsid w:val="00C25429"/>
    <w:rsid w:val="00C30132"/>
    <w:rsid w:val="00C32097"/>
    <w:rsid w:val="00CA448F"/>
    <w:rsid w:val="00CD399F"/>
    <w:rsid w:val="00CD7DDE"/>
    <w:rsid w:val="00D51C4F"/>
    <w:rsid w:val="00DA6939"/>
    <w:rsid w:val="00DB3D27"/>
    <w:rsid w:val="00DB7F38"/>
    <w:rsid w:val="00DF56E7"/>
    <w:rsid w:val="00E078CF"/>
    <w:rsid w:val="00E21BA3"/>
    <w:rsid w:val="00ED12A2"/>
    <w:rsid w:val="00EF7EFE"/>
    <w:rsid w:val="00F07CE2"/>
    <w:rsid w:val="00F1003D"/>
    <w:rsid w:val="00F27D80"/>
    <w:rsid w:val="00F313B9"/>
    <w:rsid w:val="00F31B46"/>
    <w:rsid w:val="00F6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2024-11-05T05:34:00Z</cp:lastPrinted>
  <dcterms:created xsi:type="dcterms:W3CDTF">2024-10-30T12:12:00Z</dcterms:created>
  <dcterms:modified xsi:type="dcterms:W3CDTF">2024-11-25T08:09:00Z</dcterms:modified>
</cp:coreProperties>
</file>