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AF288C" w:rsidRPr="00AF288C" w:rsidTr="00AF288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AF288C" w:rsidRDefault="00AF288C" w:rsidP="0094476A">
            <w:pPr>
              <w:pStyle w:val="a3"/>
            </w:pPr>
            <w:r w:rsidRPr="00AF288C">
              <w:t xml:space="preserve">              Приложение № 5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к  </w:t>
            </w:r>
            <w:r w:rsidR="00B948E7">
              <w:t>проекту</w:t>
            </w:r>
            <w:r w:rsidR="006F7B3B">
              <w:t xml:space="preserve"> </w:t>
            </w:r>
            <w:r w:rsidRPr="00AF288C">
              <w:t>решени</w:t>
            </w:r>
            <w:r w:rsidR="00B948E7">
              <w:t>я</w:t>
            </w:r>
            <w:r w:rsidRPr="00AF288C">
              <w:t xml:space="preserve"> Сельской Думы сельского 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       поселения «Деревня </w:t>
            </w:r>
            <w:proofErr w:type="gramStart"/>
            <w:r w:rsidRPr="00AF288C">
              <w:t>Манино</w:t>
            </w:r>
            <w:proofErr w:type="gramEnd"/>
            <w:r w:rsidRPr="00AF288C">
              <w:t>»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     от «»</w:t>
            </w:r>
            <w:r w:rsidR="0094476A">
              <w:t xml:space="preserve"> </w:t>
            </w:r>
            <w:r w:rsidR="00B948E7">
              <w:t>______</w:t>
            </w:r>
            <w:r w:rsidRPr="00AF288C">
              <w:t xml:space="preserve"> 201</w:t>
            </w:r>
            <w:r w:rsidR="00B948E7">
              <w:t>7</w:t>
            </w:r>
            <w:r w:rsidRPr="00AF288C">
              <w:t>г. №</w:t>
            </w:r>
            <w:bookmarkStart w:id="0" w:name="_GoBack"/>
            <w:bookmarkEnd w:id="0"/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AF288C" w:rsidRPr="00AF288C" w:rsidTr="00AF288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1" w:rsidRPr="00AF288C" w:rsidRDefault="00230F11" w:rsidP="00AF288C">
            <w:pPr>
              <w:rPr>
                <w:b/>
              </w:rPr>
            </w:pPr>
          </w:p>
        </w:tc>
      </w:tr>
    </w:tbl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AF288C" w:rsidRPr="00AF288C" w:rsidRDefault="00AF288C" w:rsidP="00AF288C">
      <w:pPr>
        <w:rPr>
          <w:b/>
        </w:rPr>
      </w:pPr>
      <w:proofErr w:type="gramStart"/>
      <w:r w:rsidRPr="00AF288C">
        <w:rPr>
          <w:b/>
        </w:rPr>
        <w:t>Исполнение по межбюджетным трансфертам, предоставляемые  бюджету  сельского поселения «Деревня Манино» в 201</w:t>
      </w:r>
      <w:r w:rsidR="00AC569B">
        <w:rPr>
          <w:b/>
        </w:rPr>
        <w:t>6</w:t>
      </w:r>
      <w:r w:rsidRPr="00AF288C">
        <w:rPr>
          <w:b/>
        </w:rPr>
        <w:t xml:space="preserve"> году  </w:t>
      </w:r>
      <w:proofErr w:type="gramEnd"/>
    </w:p>
    <w:p w:rsidR="00AF288C" w:rsidRPr="00AF288C" w:rsidRDefault="00AF288C" w:rsidP="00AF288C">
      <w:pPr>
        <w:rPr>
          <w:b/>
        </w:rPr>
      </w:pPr>
      <w:r w:rsidRPr="00AF288C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F288C" w:rsidRPr="00AF288C" w:rsidRDefault="00AF288C" w:rsidP="00AF288C">
      <w:r w:rsidRPr="00AF288C">
        <w:t xml:space="preserve">                                                                                                                                                                      рублей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698"/>
      </w:tblGrid>
      <w:tr w:rsidR="00AF288C" w:rsidRPr="00AF288C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 xml:space="preserve">№ </w:t>
            </w:r>
            <w:proofErr w:type="gramStart"/>
            <w:r w:rsidRPr="00AF288C">
              <w:rPr>
                <w:b/>
              </w:rPr>
              <w:t>п</w:t>
            </w:r>
            <w:proofErr w:type="gramEnd"/>
            <w:r w:rsidRPr="00AF288C">
              <w:rPr>
                <w:b/>
              </w:rPr>
              <w:t>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Исполнено:</w:t>
            </w:r>
          </w:p>
        </w:tc>
      </w:tr>
      <w:tr w:rsidR="00AF288C" w:rsidRPr="00AF288C" w:rsidTr="00260491">
        <w:trPr>
          <w:trHeight w:hRule="exact" w:val="6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>Межбюджетные трансферты  - всего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C569B" w:rsidP="00AF288C">
            <w:pPr>
              <w:rPr>
                <w:b/>
              </w:rPr>
            </w:pPr>
            <w:r>
              <w:rPr>
                <w:b/>
              </w:rPr>
              <w:t>6227927,26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  <w:lang w:val="en-US"/>
              </w:rPr>
              <w:t>I</w:t>
            </w:r>
            <w:r w:rsidRPr="00AF288C">
              <w:rPr>
                <w:b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C569B" w:rsidP="00AF288C">
            <w:pPr>
              <w:rPr>
                <w:b/>
              </w:rPr>
            </w:pPr>
            <w:r>
              <w:rPr>
                <w:b/>
              </w:rPr>
              <w:t>3731789,00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260491">
            <w:pPr>
              <w:rPr>
                <w:bCs/>
              </w:rPr>
            </w:pPr>
            <w:r w:rsidRPr="00AF288C">
              <w:rPr>
                <w:bCs/>
              </w:rPr>
              <w:t xml:space="preserve">   Дотаци</w:t>
            </w:r>
            <w:r w:rsidR="00260491">
              <w:rPr>
                <w:bCs/>
              </w:rPr>
              <w:t>и</w:t>
            </w:r>
            <w:r w:rsidRPr="00AF288C">
              <w:rPr>
                <w:bCs/>
              </w:rPr>
              <w:t xml:space="preserve"> бюджетам  </w:t>
            </w:r>
            <w:r w:rsidR="00260491">
              <w:rPr>
                <w:bCs/>
              </w:rPr>
              <w:t>субъектов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B3B" w:rsidRPr="00AF288C" w:rsidRDefault="00AC569B" w:rsidP="006F7B3B">
            <w:pPr>
              <w:rPr>
                <w:b/>
              </w:rPr>
            </w:pPr>
            <w:r>
              <w:rPr>
                <w:b/>
              </w:rPr>
              <w:t>3731789,00</w:t>
            </w:r>
          </w:p>
          <w:p w:rsidR="00AF288C" w:rsidRPr="00AF288C" w:rsidRDefault="00AF288C" w:rsidP="00AF288C"/>
        </w:tc>
      </w:tr>
      <w:tr w:rsidR="00AF288C" w:rsidRPr="00AF288C" w:rsidTr="00260491">
        <w:trPr>
          <w:trHeight w:hRule="exact" w:val="5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 Субвенции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C569B" w:rsidP="00AF288C">
            <w:pPr>
              <w:rPr>
                <w:b/>
              </w:rPr>
            </w:pPr>
            <w:r>
              <w:rPr>
                <w:b/>
              </w:rPr>
              <w:t>78757,00</w:t>
            </w:r>
          </w:p>
        </w:tc>
      </w:tr>
      <w:tr w:rsidR="00AF288C" w:rsidRPr="00AF288C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2.1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 xml:space="preserve">  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C569B" w:rsidP="00AF288C">
            <w:r>
              <w:t>78757,00</w:t>
            </w:r>
          </w:p>
        </w:tc>
      </w:tr>
      <w:tr w:rsidR="00AF288C" w:rsidRPr="00AF288C" w:rsidTr="00260491">
        <w:trPr>
          <w:trHeight w:hRule="exact" w:val="5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3.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3B09D9" w:rsidP="00AF288C">
            <w:pPr>
              <w:rPr>
                <w:b/>
              </w:rPr>
            </w:pPr>
            <w:r>
              <w:t>1493022,68</w:t>
            </w:r>
          </w:p>
        </w:tc>
      </w:tr>
      <w:tr w:rsidR="00AF288C" w:rsidRPr="00AF288C" w:rsidTr="00260491">
        <w:trPr>
          <w:trHeight w:hRule="exact" w:val="3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b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 xml:space="preserve">   в том числе: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AC569B">
        <w:trPr>
          <w:trHeight w:hRule="exact" w:val="101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lang w:val="en-US"/>
              </w:rPr>
            </w:pPr>
            <w:r w:rsidRPr="00AF288C">
              <w:t>3</w:t>
            </w:r>
            <w:r w:rsidRPr="00AF288C">
              <w:rPr>
                <w:lang w:val="en-US"/>
              </w:rPr>
              <w:t>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Прочие межбюджетные трансферты, передаваемые бюджетам поселений</w:t>
            </w:r>
            <w:r w:rsidR="00AC569B">
              <w:rPr>
                <w:b/>
                <w:bCs/>
              </w:rPr>
              <w:t xml:space="preserve"> в рамках муниципальной программы «Обеспечение доступным и комфортным жильем в </w:t>
            </w:r>
            <w:proofErr w:type="spellStart"/>
            <w:r w:rsidR="00AC569B">
              <w:rPr>
                <w:b/>
                <w:bCs/>
              </w:rPr>
              <w:t>Людиновском</w:t>
            </w:r>
            <w:proofErr w:type="spellEnd"/>
            <w:r w:rsidR="00AC569B">
              <w:rPr>
                <w:b/>
                <w:bCs/>
              </w:rPr>
              <w:t xml:space="preserve"> районе</w:t>
            </w:r>
          </w:p>
          <w:p w:rsidR="00AC569B" w:rsidRPr="00AF288C" w:rsidRDefault="00AC569B" w:rsidP="00AF288C">
            <w:pPr>
              <w:rPr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C569B" w:rsidP="00AF288C">
            <w:r>
              <w:t>40000,00</w:t>
            </w:r>
          </w:p>
        </w:tc>
      </w:tr>
      <w:tr w:rsidR="006F7B3B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r>
              <w:t>3.2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pPr>
              <w:rPr>
                <w:b/>
                <w:bCs/>
              </w:rPr>
            </w:pPr>
            <w:r>
              <w:rPr>
                <w:color w:val="000000"/>
              </w:rPr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Default="00AC569B" w:rsidP="00AF288C">
            <w:r>
              <w:t>1066389,44</w:t>
            </w:r>
          </w:p>
        </w:tc>
      </w:tr>
      <w:tr w:rsidR="00AC569B" w:rsidRPr="00AF288C" w:rsidTr="00AC569B">
        <w:trPr>
          <w:trHeight w:hRule="exact" w:val="114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69B" w:rsidRDefault="00AC569B" w:rsidP="00AF288C">
            <w:r>
              <w:t>3.3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69B" w:rsidRDefault="00AC569B" w:rsidP="00AF288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трансферты, передаваемые бюджетам сельских поселений на реализацию мероприятий «Охрана окружающей среды в </w:t>
            </w:r>
            <w:proofErr w:type="spellStart"/>
            <w:r>
              <w:rPr>
                <w:color w:val="000000"/>
              </w:rPr>
              <w:t>Людиновсом</w:t>
            </w:r>
            <w:proofErr w:type="spellEnd"/>
            <w:r>
              <w:rPr>
                <w:color w:val="000000"/>
              </w:rPr>
              <w:t xml:space="preserve"> районе»</w:t>
            </w:r>
          </w:p>
          <w:p w:rsidR="00AC569B" w:rsidRDefault="00AC569B" w:rsidP="00AF288C">
            <w:pPr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69B" w:rsidRDefault="00AC569B" w:rsidP="00AF288C">
            <w:r>
              <w:t>62633,24</w:t>
            </w:r>
          </w:p>
        </w:tc>
      </w:tr>
      <w:tr w:rsidR="003B09D9" w:rsidRPr="00AF288C" w:rsidTr="00AC569B">
        <w:trPr>
          <w:trHeight w:hRule="exact" w:val="114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09D9" w:rsidRDefault="003B09D9" w:rsidP="00AF288C">
            <w:r>
              <w:t>3.4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09D9" w:rsidRDefault="003B09D9" w:rsidP="00AF288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 на энергосбережение и повышение </w:t>
            </w:r>
            <w:proofErr w:type="spellStart"/>
            <w:r>
              <w:rPr>
                <w:color w:val="000000"/>
              </w:rPr>
              <w:t>энергэффективности</w:t>
            </w:r>
            <w:proofErr w:type="spellEnd"/>
            <w:r>
              <w:rPr>
                <w:color w:val="000000"/>
              </w:rPr>
              <w:t xml:space="preserve"> в Калужской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09D9" w:rsidRDefault="003B09D9" w:rsidP="00AF288C">
            <w:r>
              <w:t>324000,00</w:t>
            </w:r>
          </w:p>
        </w:tc>
      </w:tr>
      <w:tr w:rsidR="00AF288C" w:rsidRPr="00AF288C" w:rsidTr="00260491">
        <w:trPr>
          <w:trHeight w:hRule="exact" w:val="5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4.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3B09D9" w:rsidP="00AF288C">
            <w:pPr>
              <w:rPr>
                <w:b/>
              </w:rPr>
            </w:pPr>
            <w:r>
              <w:t>924358,58</w:t>
            </w:r>
          </w:p>
        </w:tc>
      </w:tr>
      <w:tr w:rsidR="00AF288C" w:rsidRPr="00AF288C" w:rsidTr="00260491">
        <w:trPr>
          <w:trHeight w:hRule="exact" w:val="3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3B45BF" w:rsidRPr="00AF288C" w:rsidTr="00BA7A55">
        <w:trPr>
          <w:trHeight w:hRule="exact" w:val="6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 w:rsidRPr="00AF288C">
              <w:t>4.1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Default="003B09D9" w:rsidP="001028ED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09D9" w:rsidP="00AF288C">
            <w:r>
              <w:t>924358,58</w:t>
            </w:r>
          </w:p>
        </w:tc>
      </w:tr>
    </w:tbl>
    <w:p w:rsidR="00EA19B6" w:rsidRDefault="00EA19B6"/>
    <w:sectPr w:rsidR="00EA19B6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E5A"/>
    <w:rsid w:val="00230F11"/>
    <w:rsid w:val="00253C0E"/>
    <w:rsid w:val="00260491"/>
    <w:rsid w:val="003B09D9"/>
    <w:rsid w:val="003B45BF"/>
    <w:rsid w:val="004D1967"/>
    <w:rsid w:val="006F7B3B"/>
    <w:rsid w:val="00795C88"/>
    <w:rsid w:val="008004BC"/>
    <w:rsid w:val="0094476A"/>
    <w:rsid w:val="00A77EC9"/>
    <w:rsid w:val="00AC569B"/>
    <w:rsid w:val="00AE5BBE"/>
    <w:rsid w:val="00AF288C"/>
    <w:rsid w:val="00B27889"/>
    <w:rsid w:val="00B948E7"/>
    <w:rsid w:val="00BA7A55"/>
    <w:rsid w:val="00EA19B6"/>
    <w:rsid w:val="00ED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7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2015-04-02T12:53:00Z</cp:lastPrinted>
  <dcterms:created xsi:type="dcterms:W3CDTF">2015-02-06T13:16:00Z</dcterms:created>
  <dcterms:modified xsi:type="dcterms:W3CDTF">2017-03-10T12:49:00Z</dcterms:modified>
</cp:coreProperties>
</file>